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DE" w:rsidRPr="00142529" w:rsidRDefault="00142529" w:rsidP="00B828DE">
      <w:pPr>
        <w:spacing w:after="0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-43815</wp:posOffset>
            </wp:positionV>
            <wp:extent cx="1460500" cy="142113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8DE" w:rsidRPr="00142529">
        <w:rPr>
          <w:rFonts w:ascii="Times New Roman" w:hAnsi="Times New Roman" w:cs="Times New Roman"/>
          <w:sz w:val="24"/>
          <w:szCs w:val="24"/>
        </w:rPr>
        <w:t>УТВЕРЖДАЮ</w:t>
      </w:r>
    </w:p>
    <w:p w:rsidR="00B828DE" w:rsidRPr="00142529" w:rsidRDefault="00B828DE" w:rsidP="00B828DE">
      <w:pPr>
        <w:spacing w:after="0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142529">
        <w:rPr>
          <w:rFonts w:ascii="Times New Roman" w:hAnsi="Times New Roman" w:cs="Times New Roman"/>
          <w:sz w:val="24"/>
          <w:szCs w:val="24"/>
        </w:rPr>
        <w:t>Директор МУ «ККМ им. В.К. Егорова»</w:t>
      </w:r>
    </w:p>
    <w:p w:rsidR="00B828DE" w:rsidRPr="00142529" w:rsidRDefault="00B828DE" w:rsidP="00B828DE">
      <w:pPr>
        <w:spacing w:after="0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142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Т.Е.Бобина</w:t>
      </w:r>
    </w:p>
    <w:p w:rsidR="00B828DE" w:rsidRPr="00142529" w:rsidRDefault="001D7BF3" w:rsidP="00B828DE">
      <w:pPr>
        <w:spacing w:after="0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142529">
        <w:rPr>
          <w:rFonts w:ascii="Times New Roman" w:hAnsi="Times New Roman" w:cs="Times New Roman"/>
          <w:sz w:val="24"/>
          <w:szCs w:val="24"/>
        </w:rPr>
        <w:t>28</w:t>
      </w:r>
      <w:r w:rsidR="00B828DE" w:rsidRPr="00142529">
        <w:rPr>
          <w:rFonts w:ascii="Times New Roman" w:hAnsi="Times New Roman" w:cs="Times New Roman"/>
          <w:sz w:val="24"/>
          <w:szCs w:val="24"/>
        </w:rPr>
        <w:t xml:space="preserve"> августа 2019г.</w:t>
      </w:r>
    </w:p>
    <w:p w:rsidR="00B828DE" w:rsidRPr="00142529" w:rsidRDefault="00B828DE" w:rsidP="00B82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8DE" w:rsidRPr="00142529" w:rsidRDefault="00454246" w:rsidP="00B828DE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E1A">
        <w:rPr>
          <w:rFonts w:ascii="Times New Roman" w:hAnsi="Times New Roman" w:cs="Times New Roman"/>
          <w:b/>
          <w:sz w:val="24"/>
          <w:szCs w:val="24"/>
        </w:rPr>
        <w:t xml:space="preserve">Двухлетняя развивающая программа «Музейное образование» для дошкольников </w:t>
      </w:r>
      <w:bookmarkStart w:id="0" w:name="_GoBack"/>
      <w:bookmarkEnd w:id="0"/>
      <w:r w:rsidR="0015289B">
        <w:rPr>
          <w:rFonts w:ascii="Times New Roman" w:hAnsi="Times New Roman" w:cs="Times New Roman"/>
          <w:b/>
          <w:sz w:val="24"/>
          <w:szCs w:val="24"/>
        </w:rPr>
        <w:t xml:space="preserve">предлагает </w:t>
      </w:r>
      <w:r w:rsidR="0015289B" w:rsidRPr="00142529">
        <w:rPr>
          <w:rFonts w:ascii="Times New Roman" w:hAnsi="Times New Roman" w:cs="Times New Roman"/>
          <w:b/>
          <w:sz w:val="24"/>
          <w:szCs w:val="24"/>
        </w:rPr>
        <w:t>план</w:t>
      </w:r>
      <w:r w:rsidR="00B828DE" w:rsidRPr="00142529">
        <w:rPr>
          <w:rFonts w:ascii="Times New Roman" w:hAnsi="Times New Roman" w:cs="Times New Roman"/>
          <w:b/>
          <w:sz w:val="24"/>
          <w:szCs w:val="24"/>
        </w:rPr>
        <w:t xml:space="preserve"> работы на 2019-2020 учебный год </w:t>
      </w:r>
    </w:p>
    <w:p w:rsidR="00B828DE" w:rsidRPr="00142529" w:rsidRDefault="00B828DE" w:rsidP="00B828DE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142529">
        <w:rPr>
          <w:rFonts w:ascii="Times New Roman" w:hAnsi="Times New Roman" w:cs="Times New Roman"/>
          <w:sz w:val="24"/>
          <w:szCs w:val="24"/>
        </w:rPr>
        <w:t>(Возможны изменения и корректировка)</w:t>
      </w:r>
    </w:p>
    <w:p w:rsidR="00454246" w:rsidRPr="00142529" w:rsidRDefault="00454246" w:rsidP="00B828DE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142529">
        <w:rPr>
          <w:rFonts w:ascii="Times New Roman" w:hAnsi="Times New Roman" w:cs="Times New Roman"/>
          <w:sz w:val="24"/>
          <w:szCs w:val="24"/>
        </w:rPr>
        <w:t xml:space="preserve">Предложенные мероприятия являются составляющими </w:t>
      </w:r>
      <w:r w:rsidR="00DA532B" w:rsidRPr="00142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познавательно-развлекательной</w:t>
      </w:r>
      <w:r w:rsidR="00DA532B" w:rsidRPr="00142529">
        <w:rPr>
          <w:rFonts w:ascii="Times New Roman" w:hAnsi="Times New Roman" w:cs="Times New Roman"/>
          <w:sz w:val="24"/>
          <w:szCs w:val="24"/>
        </w:rPr>
        <w:t xml:space="preserve"> </w:t>
      </w:r>
      <w:r w:rsidR="007D298B" w:rsidRPr="00142529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14252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42529">
        <w:rPr>
          <w:rFonts w:ascii="Times New Roman" w:hAnsi="Times New Roman" w:cs="Times New Roman"/>
          <w:sz w:val="24"/>
          <w:szCs w:val="24"/>
          <w:u w:val="single"/>
        </w:rPr>
        <w:t>«Мир вокруг нас»</w:t>
      </w:r>
      <w:r w:rsidR="0037409E" w:rsidRPr="00142529"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  <w:r w:rsidR="00DA532B" w:rsidRPr="00142529">
        <w:rPr>
          <w:rFonts w:ascii="Times New Roman" w:hAnsi="Times New Roman" w:cs="Times New Roman"/>
          <w:sz w:val="24"/>
          <w:szCs w:val="24"/>
        </w:rPr>
        <w:t>.</w:t>
      </w:r>
    </w:p>
    <w:p w:rsidR="00B828DE" w:rsidRDefault="00B828DE" w:rsidP="00B828DE"/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1559"/>
      </w:tblGrid>
      <w:tr w:rsidR="00CF6AED" w:rsidRPr="00C947C7" w:rsidTr="008B3E1A">
        <w:trPr>
          <w:trHeight w:val="606"/>
        </w:trPr>
        <w:tc>
          <w:tcPr>
            <w:tcW w:w="1560" w:type="dxa"/>
          </w:tcPr>
          <w:p w:rsidR="00CF6AED" w:rsidRPr="00AF2294" w:rsidRDefault="00CF6AED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28" w:type="dxa"/>
          </w:tcPr>
          <w:p w:rsidR="00CF6AED" w:rsidRPr="00AF2294" w:rsidRDefault="00CF6AED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CF6AED" w:rsidRPr="00AF2294" w:rsidRDefault="00CF6AED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CF6AED" w:rsidRPr="00AF2294" w:rsidRDefault="00CF6AED" w:rsidP="00142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66D35" w:rsidRPr="00C947C7" w:rsidTr="008B3E1A">
        <w:trPr>
          <w:trHeight w:val="909"/>
        </w:trPr>
        <w:tc>
          <w:tcPr>
            <w:tcW w:w="1560" w:type="dxa"/>
            <w:vMerge w:val="restart"/>
          </w:tcPr>
          <w:p w:rsidR="00166D35" w:rsidRPr="00C947C7" w:rsidRDefault="00166D35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5528" w:type="dxa"/>
          </w:tcPr>
          <w:p w:rsidR="00166D35" w:rsidRPr="007D298B" w:rsidRDefault="00166D35" w:rsidP="007D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</w:t>
            </w:r>
            <w:r w:rsidRPr="00454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Ой, вы, гости-господа!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66D35" w:rsidRPr="00454246" w:rsidRDefault="00166D35" w:rsidP="008B3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детей с народным этикетом приема гостей и поведения в гостях</w:t>
            </w:r>
            <w:r w:rsidR="008B3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(старшая группа)</w:t>
            </w:r>
            <w:r w:rsidR="004E6B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6D35" w:rsidRDefault="00166D35" w:rsidP="00170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166D35" w:rsidRPr="00C947C7" w:rsidRDefault="00166D35" w:rsidP="00170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166D35" w:rsidRPr="00C947C7" w:rsidRDefault="00166D35" w:rsidP="00170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166D35" w:rsidRPr="00C947C7" w:rsidTr="008B3E1A">
        <w:trPr>
          <w:trHeight w:val="588"/>
        </w:trPr>
        <w:tc>
          <w:tcPr>
            <w:tcW w:w="1560" w:type="dxa"/>
            <w:vMerge/>
          </w:tcPr>
          <w:p w:rsidR="00166D35" w:rsidRDefault="00166D35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166D35" w:rsidRDefault="00166D35" w:rsidP="008B3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«Снова в школу». </w:t>
            </w:r>
            <w:r w:rsidRPr="00166D3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8B3E1A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группа).</w:t>
            </w:r>
            <w:r w:rsidRPr="00166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6D35" w:rsidRPr="00166D35" w:rsidRDefault="00166D35" w:rsidP="00166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59" w:type="dxa"/>
          </w:tcPr>
          <w:p w:rsidR="00166D35" w:rsidRDefault="00166D35" w:rsidP="00170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0C2163" w:rsidRPr="00C947C7" w:rsidTr="008B3E1A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C2163" w:rsidRPr="00C947C7" w:rsidRDefault="000C2163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5528" w:type="dxa"/>
          </w:tcPr>
          <w:p w:rsidR="001D7BF3" w:rsidRPr="00C64ADD" w:rsidRDefault="000C2163" w:rsidP="0017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DD">
              <w:rPr>
                <w:rFonts w:ascii="Times New Roman" w:hAnsi="Times New Roman" w:cs="Times New Roman"/>
                <w:sz w:val="24"/>
                <w:szCs w:val="24"/>
              </w:rPr>
              <w:t>Театр в музее</w:t>
            </w:r>
            <w:r w:rsidR="004E6B51">
              <w:rPr>
                <w:rFonts w:ascii="Times New Roman" w:hAnsi="Times New Roman" w:cs="Times New Roman"/>
                <w:sz w:val="24"/>
                <w:szCs w:val="24"/>
              </w:rPr>
              <w:t xml:space="preserve">. Беседа </w:t>
            </w:r>
          </w:p>
          <w:p w:rsidR="00DA532B" w:rsidRPr="00142529" w:rsidRDefault="000C2163" w:rsidP="00170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Айболита»</w:t>
            </w:r>
            <w:r w:rsidRPr="005824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2163" w:rsidRDefault="000C2163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163" w:rsidRPr="00AF2294" w:rsidRDefault="0037409E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2163" w:rsidRPr="00AF2294" w:rsidRDefault="000C2163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0C2163" w:rsidRPr="00C947C7" w:rsidTr="008B3E1A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C2163" w:rsidRPr="00C947C7" w:rsidRDefault="000C2163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5528" w:type="dxa"/>
          </w:tcPr>
          <w:p w:rsidR="000C2163" w:rsidRPr="003750D8" w:rsidRDefault="00DA532B" w:rsidP="000C21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C2163" w:rsidRPr="00375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«Музей </w:t>
            </w:r>
            <w:r w:rsidR="00142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0C2163" w:rsidRPr="00375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территория здоровья»:</w:t>
            </w:r>
          </w:p>
          <w:p w:rsidR="000C2163" w:rsidRPr="007D298B" w:rsidRDefault="000C2163" w:rsidP="0014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прекрасен этот мир»</w:t>
            </w:r>
            <w:r w:rsidR="007D2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2FE">
              <w:rPr>
                <w:rFonts w:ascii="Times New Roman" w:hAnsi="Times New Roman" w:cs="Times New Roman"/>
                <w:sz w:val="24"/>
                <w:szCs w:val="24"/>
              </w:rPr>
              <w:t xml:space="preserve"> Задачи:</w:t>
            </w:r>
            <w:r w:rsidR="0014252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C52FE">
              <w:rPr>
                <w:rFonts w:ascii="Times New Roman" w:hAnsi="Times New Roman" w:cs="Times New Roman"/>
                <w:sz w:val="24"/>
                <w:szCs w:val="24"/>
              </w:rPr>
              <w:t xml:space="preserve">риобщить </w:t>
            </w:r>
            <w:r w:rsidR="00DA532B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="00FC52FE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к здоровому образу жизни.</w:t>
            </w:r>
          </w:p>
        </w:tc>
        <w:tc>
          <w:tcPr>
            <w:tcW w:w="2268" w:type="dxa"/>
          </w:tcPr>
          <w:p w:rsidR="000C2163" w:rsidRPr="00C947C7" w:rsidRDefault="00DA532B" w:rsidP="00170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59" w:type="dxa"/>
          </w:tcPr>
          <w:p w:rsidR="000C2163" w:rsidRPr="00C947C7" w:rsidRDefault="000C2163" w:rsidP="00170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0C2163" w:rsidRPr="00C947C7" w:rsidTr="008B3E1A">
        <w:tc>
          <w:tcPr>
            <w:tcW w:w="1560" w:type="dxa"/>
            <w:vMerge/>
          </w:tcPr>
          <w:p w:rsidR="000C2163" w:rsidRPr="00C947C7" w:rsidRDefault="000C2163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0C2163" w:rsidRPr="00AF2294" w:rsidRDefault="00AC3F6E" w:rsidP="0014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0C2163">
              <w:rPr>
                <w:rFonts w:ascii="Times New Roman" w:hAnsi="Times New Roman" w:cs="Times New Roman"/>
                <w:sz w:val="24"/>
                <w:szCs w:val="24"/>
              </w:rPr>
              <w:t xml:space="preserve"> в музее </w:t>
            </w:r>
            <w:r w:rsidR="000C2163" w:rsidRPr="00CB7DCB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</w:t>
            </w:r>
            <w:r w:rsidR="000C216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DA532B">
              <w:rPr>
                <w:rFonts w:ascii="Times New Roman" w:hAnsi="Times New Roman" w:cs="Times New Roman"/>
                <w:sz w:val="24"/>
                <w:szCs w:val="24"/>
              </w:rPr>
              <w:t xml:space="preserve">(растения, птицы, животные, насекомые). </w:t>
            </w:r>
          </w:p>
        </w:tc>
        <w:tc>
          <w:tcPr>
            <w:tcW w:w="2268" w:type="dxa"/>
          </w:tcPr>
          <w:p w:rsidR="000C2163" w:rsidRPr="00AF2294" w:rsidRDefault="000C2163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Чувашова С.В.</w:t>
            </w: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2163" w:rsidRPr="00AF2294" w:rsidRDefault="000C2163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8E1CCA" w:rsidRPr="00C947C7" w:rsidTr="008B3E1A">
        <w:trPr>
          <w:trHeight w:val="635"/>
        </w:trPr>
        <w:tc>
          <w:tcPr>
            <w:tcW w:w="1560" w:type="dxa"/>
            <w:vMerge w:val="restart"/>
          </w:tcPr>
          <w:p w:rsidR="008E1CCA" w:rsidRPr="00C947C7" w:rsidRDefault="008E1CCA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5528" w:type="dxa"/>
          </w:tcPr>
          <w:p w:rsidR="008E1CCA" w:rsidRPr="00142529" w:rsidRDefault="008E1CCA" w:rsidP="001736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  <w:r w:rsidRPr="00AF2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7409E" w:rsidRPr="00AF2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семейный </w:t>
            </w:r>
            <w:r w:rsidR="0037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</w:t>
            </w:r>
            <w:r w:rsidRPr="00AF2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овогодн</w:t>
            </w:r>
            <w:r w:rsidR="0037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яя</w:t>
            </w:r>
            <w:r w:rsidRPr="00AF2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открытк</w:t>
            </w:r>
            <w:r w:rsidR="0037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а» </w:t>
            </w:r>
            <w:r w:rsidRPr="00AF2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(ручная работа)</w:t>
            </w:r>
            <w:r w:rsidR="0037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7B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Выставка</w:t>
            </w:r>
            <w:r w:rsidR="003740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открыток</w:t>
            </w:r>
            <w:r w:rsidRPr="001D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E1CCA" w:rsidRPr="00AF2294" w:rsidRDefault="008E1CCA" w:rsidP="0014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F3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559" w:type="dxa"/>
          </w:tcPr>
          <w:p w:rsidR="008E1CCA" w:rsidRPr="00AF2294" w:rsidRDefault="008E1CCA" w:rsidP="001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F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8E1CCA" w:rsidRPr="00C947C7" w:rsidTr="008B3E1A">
        <w:tc>
          <w:tcPr>
            <w:tcW w:w="1560" w:type="dxa"/>
            <w:vMerge/>
          </w:tcPr>
          <w:p w:rsidR="008E1CCA" w:rsidRPr="00C947C7" w:rsidRDefault="008E1CCA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E1CCA" w:rsidRPr="00AF2294" w:rsidRDefault="008E1CCA" w:rsidP="00E97F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</w:t>
            </w:r>
            <w:r w:rsidRPr="008E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«Предновогоднее сказочное путешествие в страну музейных предметов»</w:t>
            </w:r>
            <w:r w:rsidR="008B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E1CCA" w:rsidRPr="00AF2294" w:rsidRDefault="008E1CCA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8E1CCA" w:rsidRPr="00AF2294" w:rsidRDefault="008E1CCA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559" w:type="dxa"/>
          </w:tcPr>
          <w:p w:rsidR="008E1CCA" w:rsidRPr="00AF2294" w:rsidRDefault="008E1CCA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8E1CCA" w:rsidRPr="00C947C7" w:rsidTr="008B3E1A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E1CCA" w:rsidRPr="00C947C7" w:rsidRDefault="008E1CCA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E1CCA" w:rsidRPr="00AF2294" w:rsidRDefault="008E1CCA" w:rsidP="00E97F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Веб-викторина </w:t>
            </w:r>
            <w:r w:rsidR="004E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семейная </w:t>
            </w:r>
            <w:r w:rsidRPr="00AF2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«Новогодняя»</w:t>
            </w:r>
            <w:r w:rsidR="008B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E1CCA" w:rsidRPr="00AF2294" w:rsidRDefault="008E1CCA" w:rsidP="00E97F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1CCA" w:rsidRPr="00AF2294" w:rsidRDefault="008E1CCA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559" w:type="dxa"/>
          </w:tcPr>
          <w:p w:rsidR="008E1CCA" w:rsidRPr="00AF2294" w:rsidRDefault="008E1CCA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>Сайт музея</w:t>
            </w:r>
          </w:p>
        </w:tc>
      </w:tr>
      <w:tr w:rsidR="004E6B51" w:rsidRPr="00C947C7" w:rsidTr="008B3E1A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E6B51" w:rsidRDefault="004E6B51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5528" w:type="dxa"/>
          </w:tcPr>
          <w:p w:rsidR="004E6B51" w:rsidRDefault="004E6B51" w:rsidP="006D27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Праздничное колесо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Познавательно-развлекательная программа. Зимние праздники.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6B51" w:rsidRDefault="004E6B51" w:rsidP="006D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559" w:type="dxa"/>
          </w:tcPr>
          <w:p w:rsidR="004E6B51" w:rsidRDefault="004E6B51" w:rsidP="006D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4E6B51" w:rsidRPr="00C947C7" w:rsidTr="008B3E1A">
        <w:trPr>
          <w:trHeight w:val="421"/>
        </w:trPr>
        <w:tc>
          <w:tcPr>
            <w:tcW w:w="1560" w:type="dxa"/>
            <w:vMerge/>
          </w:tcPr>
          <w:p w:rsidR="004E6B51" w:rsidRPr="00C947C7" w:rsidRDefault="004E6B51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4E6B51" w:rsidRDefault="004E6B51" w:rsidP="00170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Веб-конкурс </w:t>
            </w:r>
            <w:r w:rsidRPr="00DA5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 вокруг нас»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Рисунки детей</w:t>
            </w:r>
            <w:r w:rsidR="008B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E6B51" w:rsidRDefault="004E6B51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559" w:type="dxa"/>
          </w:tcPr>
          <w:p w:rsidR="004E6B51" w:rsidRDefault="004E6B51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4E6B51" w:rsidRPr="00C947C7" w:rsidTr="008B3E1A">
        <w:trPr>
          <w:trHeight w:val="56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E6B51" w:rsidRDefault="004E6B51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4E6B51" w:rsidRPr="00AF2294" w:rsidRDefault="004E6B51" w:rsidP="0014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в музее </w:t>
            </w:r>
            <w:r w:rsidRPr="00CB7DCB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(растения, птицы, животные, насекомые). </w:t>
            </w:r>
          </w:p>
        </w:tc>
        <w:tc>
          <w:tcPr>
            <w:tcW w:w="2268" w:type="dxa"/>
          </w:tcPr>
          <w:p w:rsidR="004E6B51" w:rsidRDefault="004E6B51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559" w:type="dxa"/>
          </w:tcPr>
          <w:p w:rsidR="004E6B51" w:rsidRDefault="004E6B51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4E6B51" w:rsidRPr="00C947C7" w:rsidTr="008B3E1A">
        <w:tc>
          <w:tcPr>
            <w:tcW w:w="1560" w:type="dxa"/>
            <w:tcBorders>
              <w:top w:val="single" w:sz="4" w:space="0" w:color="auto"/>
            </w:tcBorders>
          </w:tcPr>
          <w:p w:rsidR="004E6B51" w:rsidRDefault="004E6B51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5528" w:type="dxa"/>
          </w:tcPr>
          <w:p w:rsidR="004E6B51" w:rsidRPr="00AF2294" w:rsidRDefault="004E6B51" w:rsidP="0014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Выставка </w:t>
            </w:r>
            <w:r w:rsidRPr="00AF22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 коням конь»</w:t>
            </w:r>
            <w:r w:rsidR="008B3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6B51" w:rsidRPr="00AF2294" w:rsidRDefault="004E6B51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559" w:type="dxa"/>
          </w:tcPr>
          <w:p w:rsidR="004E6B51" w:rsidRPr="00AF2294" w:rsidRDefault="004E6B51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4E6B51" w:rsidRPr="00C947C7" w:rsidTr="008B3E1A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E6B51" w:rsidRDefault="004E6B51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E6B51" w:rsidRDefault="004E6B51" w:rsidP="007D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 w:rsidRPr="007D298B">
              <w:rPr>
                <w:rFonts w:ascii="Times New Roman" w:hAnsi="Times New Roman" w:cs="Times New Roman"/>
                <w:b/>
                <w:sz w:val="24"/>
                <w:szCs w:val="24"/>
              </w:rPr>
              <w:t>«Будь здоров, расти большой»</w:t>
            </w:r>
            <w:r w:rsidRPr="00496E1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старшей группы</w:t>
            </w:r>
            <w:r w:rsidR="008B3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6B51" w:rsidRPr="00AF2294" w:rsidRDefault="004E6B51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559" w:type="dxa"/>
          </w:tcPr>
          <w:p w:rsidR="004E6B51" w:rsidRPr="00AF2294" w:rsidRDefault="004E6B51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4E6B51" w:rsidRPr="00C947C7" w:rsidTr="008B3E1A">
        <w:trPr>
          <w:trHeight w:val="81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E6B51" w:rsidRDefault="004E6B51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E6B51" w:rsidRPr="00891EA2" w:rsidRDefault="004E6B51" w:rsidP="0014252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 мойся, а то заболеешь».</w:t>
            </w:r>
            <w:r w:rsidRPr="008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рассказывает о гигиене в исторической перспективе</w:t>
            </w:r>
            <w:r w:rsidR="008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(подготовительная группа)</w:t>
            </w:r>
            <w:r w:rsidRPr="008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E6B51" w:rsidRPr="00AF2294" w:rsidRDefault="004E6B51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559" w:type="dxa"/>
          </w:tcPr>
          <w:p w:rsidR="004E6B51" w:rsidRPr="00AF2294" w:rsidRDefault="004E6B51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4E6B51" w:rsidRPr="00C947C7" w:rsidTr="008B3E1A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E6B51" w:rsidRDefault="004E6B51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5528" w:type="dxa"/>
          </w:tcPr>
          <w:p w:rsidR="004E6B51" w:rsidRPr="00AF2294" w:rsidRDefault="004E6B51" w:rsidP="008B3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</w:t>
            </w:r>
            <w:r w:rsidRPr="00AF2294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«Пасхальные истории»</w:t>
            </w:r>
            <w:r w:rsidR="008B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</w:t>
            </w:r>
            <w:r w:rsidRPr="00D26095">
              <w:rPr>
                <w:rFonts w:ascii="Times New Roman" w:hAnsi="Times New Roman" w:cs="Times New Roman"/>
                <w:sz w:val="24"/>
                <w:szCs w:val="24"/>
              </w:rPr>
              <w:t>оздание открытки</w:t>
            </w:r>
            <w:r w:rsidR="008B3E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4E6B51" w:rsidRPr="00AF2294" w:rsidRDefault="004E6B51" w:rsidP="0054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4E6B51" w:rsidRPr="00AF2294" w:rsidRDefault="004E6B51" w:rsidP="0054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559" w:type="dxa"/>
          </w:tcPr>
          <w:p w:rsidR="004E6B51" w:rsidRPr="00AF2294" w:rsidRDefault="004E6B51" w:rsidP="0054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4E6B51" w:rsidRPr="00C947C7" w:rsidTr="008B3E1A">
        <w:trPr>
          <w:trHeight w:val="562"/>
        </w:trPr>
        <w:tc>
          <w:tcPr>
            <w:tcW w:w="1560" w:type="dxa"/>
            <w:vMerge/>
          </w:tcPr>
          <w:p w:rsidR="004E6B51" w:rsidRDefault="004E6B51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4E6B51" w:rsidRPr="00D26095" w:rsidRDefault="00544966" w:rsidP="0054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э</w:t>
            </w:r>
            <w:r w:rsidR="004E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кологическ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="004E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E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дошкольников</w:t>
            </w:r>
            <w:r w:rsidR="004E6B51" w:rsidRPr="00AF2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4E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вокруг нас</w:t>
            </w:r>
            <w:r w:rsidR="004E6B51" w:rsidRPr="00AF2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  <w:r w:rsidR="004E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 рамках акции </w:t>
            </w:r>
            <w:r w:rsidR="004E6B51" w:rsidRPr="00D26095">
              <w:rPr>
                <w:rFonts w:ascii="Times New Roman" w:hAnsi="Times New Roman" w:cs="Times New Roman"/>
                <w:b/>
                <w:sz w:val="24"/>
                <w:szCs w:val="24"/>
              </w:rPr>
              <w:t>«Музей территория здоровья»</w:t>
            </w:r>
            <w:r w:rsidR="004E6B51" w:rsidRPr="00D26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  <w:r w:rsidR="004E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E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апреля</w:t>
            </w:r>
            <w:r w:rsidR="008B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E6B51" w:rsidRPr="00AF2294" w:rsidRDefault="004E6B51" w:rsidP="0054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  <w:tc>
          <w:tcPr>
            <w:tcW w:w="1559" w:type="dxa"/>
          </w:tcPr>
          <w:p w:rsidR="004E6B51" w:rsidRPr="00AF2294" w:rsidRDefault="004E6B51" w:rsidP="0054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4966">
              <w:rPr>
                <w:rFonts w:ascii="Times New Roman" w:hAnsi="Times New Roman" w:cs="Times New Roman"/>
                <w:sz w:val="24"/>
                <w:szCs w:val="24"/>
              </w:rPr>
              <w:t>ом культура</w:t>
            </w:r>
          </w:p>
        </w:tc>
      </w:tr>
      <w:tr w:rsidR="004E6B51" w:rsidRPr="00C947C7" w:rsidTr="008B3E1A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E6B51" w:rsidRDefault="004E6B51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5528" w:type="dxa"/>
          </w:tcPr>
          <w:p w:rsidR="004E6B51" w:rsidRDefault="004E6B51" w:rsidP="0017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</w:t>
            </w: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AF2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«Фронтовой привал»</w:t>
            </w: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B51" w:rsidRPr="00AF2294" w:rsidRDefault="004E6B51" w:rsidP="0017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6B51" w:rsidRPr="00AF2294" w:rsidRDefault="004E6B51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4E6B51" w:rsidRPr="00AF2294" w:rsidRDefault="004E6B51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559" w:type="dxa"/>
          </w:tcPr>
          <w:p w:rsidR="004E6B51" w:rsidRPr="00AF2294" w:rsidRDefault="004E6B51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9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4E6B51" w:rsidRPr="00C947C7" w:rsidTr="008B3E1A">
        <w:trPr>
          <w:trHeight w:val="562"/>
        </w:trPr>
        <w:tc>
          <w:tcPr>
            <w:tcW w:w="1560" w:type="dxa"/>
            <w:vMerge/>
          </w:tcPr>
          <w:p w:rsidR="004E6B51" w:rsidRDefault="004E6B51" w:rsidP="0017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4E6B51" w:rsidRDefault="004E6B51" w:rsidP="004E6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E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Музеевичка»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Выдача дипломо</w:t>
            </w:r>
            <w:r w:rsidR="008B3E1A">
              <w:rPr>
                <w:rFonts w:ascii="Times New Roman" w:hAnsi="Times New Roman" w:cs="Times New Roman"/>
                <w:sz w:val="24"/>
                <w:szCs w:val="24"/>
              </w:rPr>
              <w:t>в о музейном образовании (подготовительная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  <w:r w:rsidR="008B3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6B51" w:rsidRPr="00AF2294" w:rsidRDefault="004E6B51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559" w:type="dxa"/>
          </w:tcPr>
          <w:p w:rsidR="004E6B51" w:rsidRPr="00AF2294" w:rsidRDefault="004E6B51" w:rsidP="0017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</w:tbl>
    <w:p w:rsidR="00C733A6" w:rsidRDefault="00C733A6" w:rsidP="004E6B51"/>
    <w:sectPr w:rsidR="00C733A6" w:rsidSect="008B3E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B20"/>
    <w:multiLevelType w:val="multilevel"/>
    <w:tmpl w:val="09F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CC2913"/>
    <w:multiLevelType w:val="hybridMultilevel"/>
    <w:tmpl w:val="C0C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DE"/>
    <w:rsid w:val="000C2163"/>
    <w:rsid w:val="00142529"/>
    <w:rsid w:val="00150394"/>
    <w:rsid w:val="0015289B"/>
    <w:rsid w:val="00166D35"/>
    <w:rsid w:val="001C53F8"/>
    <w:rsid w:val="001D7BF3"/>
    <w:rsid w:val="00200F40"/>
    <w:rsid w:val="002133FB"/>
    <w:rsid w:val="0037409E"/>
    <w:rsid w:val="003E2063"/>
    <w:rsid w:val="00454246"/>
    <w:rsid w:val="00490BDA"/>
    <w:rsid w:val="004E6B51"/>
    <w:rsid w:val="00544966"/>
    <w:rsid w:val="00597003"/>
    <w:rsid w:val="00610970"/>
    <w:rsid w:val="00634CEF"/>
    <w:rsid w:val="00656E7E"/>
    <w:rsid w:val="007D298B"/>
    <w:rsid w:val="007F65C8"/>
    <w:rsid w:val="008B3E1A"/>
    <w:rsid w:val="008E1CCA"/>
    <w:rsid w:val="00A06122"/>
    <w:rsid w:val="00AC3F6E"/>
    <w:rsid w:val="00B828DE"/>
    <w:rsid w:val="00B94698"/>
    <w:rsid w:val="00C64ADD"/>
    <w:rsid w:val="00C733A6"/>
    <w:rsid w:val="00CB790A"/>
    <w:rsid w:val="00CF6AED"/>
    <w:rsid w:val="00D26095"/>
    <w:rsid w:val="00D51DEC"/>
    <w:rsid w:val="00DA532B"/>
    <w:rsid w:val="00DC2FBE"/>
    <w:rsid w:val="00E64553"/>
    <w:rsid w:val="00F03C21"/>
    <w:rsid w:val="00F95C1D"/>
    <w:rsid w:val="00FA6592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ED79"/>
  <w15:docId w15:val="{2F90175F-48B4-461B-B1C3-C04AA02B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28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2</cp:revision>
  <dcterms:created xsi:type="dcterms:W3CDTF">2019-09-10T12:44:00Z</dcterms:created>
  <dcterms:modified xsi:type="dcterms:W3CDTF">2019-09-10T12:44:00Z</dcterms:modified>
</cp:coreProperties>
</file>